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7422" w14:textId="7B6DE39C" w:rsidR="00552DFC" w:rsidRPr="00081DA8" w:rsidRDefault="00081DA8" w:rsidP="00552DFC">
      <w:pPr>
        <w:pStyle w:val="Intestazione"/>
        <w:jc w:val="right"/>
        <w:rPr>
          <w:rFonts w:ascii="Garamond" w:hAnsi="Garamond"/>
          <w:b/>
          <w:bCs/>
        </w:rPr>
      </w:pPr>
      <w:r w:rsidRPr="00081DA8">
        <w:rPr>
          <w:rFonts w:ascii="Garamond" w:hAnsi="Garamond"/>
          <w:b/>
          <w:bCs/>
        </w:rPr>
        <w:t>ALL. C</w:t>
      </w:r>
    </w:p>
    <w:p w14:paraId="41C1DEFE" w14:textId="459491E9" w:rsidR="00081DA8" w:rsidRPr="00081DA8" w:rsidRDefault="00081DA8" w:rsidP="00552DFC">
      <w:pPr>
        <w:pStyle w:val="Intestazione"/>
        <w:jc w:val="right"/>
        <w:rPr>
          <w:rFonts w:ascii="Garamond" w:hAnsi="Garamond"/>
          <w:b/>
          <w:bCs/>
        </w:rPr>
      </w:pPr>
    </w:p>
    <w:p w14:paraId="6FAE771A" w14:textId="77777777" w:rsidR="00081DA8" w:rsidRPr="00081DA8" w:rsidRDefault="00081DA8" w:rsidP="00552DFC">
      <w:pPr>
        <w:pStyle w:val="Intestazione"/>
        <w:jc w:val="right"/>
        <w:rPr>
          <w:rFonts w:ascii="Garamond" w:hAnsi="Garamond"/>
          <w:b/>
          <w:bCs/>
        </w:rPr>
      </w:pPr>
    </w:p>
    <w:p w14:paraId="07501D50" w14:textId="1ECCB809" w:rsidR="00552DFC" w:rsidRPr="00081DA8" w:rsidRDefault="00552DFC" w:rsidP="00552DFC">
      <w:pPr>
        <w:pStyle w:val="Intestazione"/>
        <w:jc w:val="right"/>
        <w:rPr>
          <w:rFonts w:ascii="Garamond" w:hAnsi="Garamond"/>
          <w:b/>
          <w:bCs/>
        </w:rPr>
      </w:pPr>
      <w:r w:rsidRPr="00081DA8">
        <w:rPr>
          <w:rFonts w:ascii="Garamond" w:hAnsi="Garamond"/>
          <w:b/>
          <w:bCs/>
        </w:rPr>
        <w:t xml:space="preserve">Spett.le </w:t>
      </w:r>
      <w:r w:rsidR="00081DA8" w:rsidRPr="00081DA8">
        <w:rPr>
          <w:rFonts w:ascii="Garamond" w:hAnsi="Garamond"/>
          <w:b/>
          <w:bCs/>
        </w:rPr>
        <w:t>COMUNE DI ….</w:t>
      </w:r>
    </w:p>
    <w:p w14:paraId="27813B30" w14:textId="77777777" w:rsidR="00552DFC" w:rsidRPr="00081DA8" w:rsidRDefault="00552DFC" w:rsidP="00552DFC">
      <w:pPr>
        <w:pStyle w:val="Intestazione"/>
        <w:jc w:val="both"/>
        <w:rPr>
          <w:rFonts w:ascii="Garamond" w:hAnsi="Garamond"/>
          <w:b/>
          <w:bCs/>
        </w:rPr>
      </w:pPr>
    </w:p>
    <w:p w14:paraId="23C871F6" w14:textId="77777777" w:rsidR="00552DFC" w:rsidRPr="00081DA8" w:rsidRDefault="00552DFC" w:rsidP="00552DFC">
      <w:pPr>
        <w:pStyle w:val="Intestazione"/>
        <w:jc w:val="both"/>
        <w:rPr>
          <w:rFonts w:ascii="Garamond" w:hAnsi="Garamond"/>
          <w:b/>
          <w:bCs/>
        </w:rPr>
      </w:pPr>
    </w:p>
    <w:p w14:paraId="5BC8B5D2" w14:textId="6D58A8CF" w:rsidR="00552DFC" w:rsidRPr="00081DA8" w:rsidRDefault="00081DA8" w:rsidP="00081DA8">
      <w:pPr>
        <w:pStyle w:val="Intestazione"/>
        <w:jc w:val="center"/>
        <w:rPr>
          <w:rFonts w:ascii="Garamond" w:hAnsi="Garamond"/>
          <w:b/>
          <w:bCs/>
          <w:sz w:val="28"/>
          <w:szCs w:val="28"/>
        </w:rPr>
      </w:pPr>
      <w:r w:rsidRPr="00081DA8">
        <w:rPr>
          <w:rFonts w:ascii="Garamond" w:hAnsi="Garamond"/>
          <w:b/>
          <w:bCs/>
          <w:sz w:val="28"/>
          <w:szCs w:val="28"/>
        </w:rPr>
        <w:t>MODULO RICHIESTA REGIME DIETETICO VEGANO</w:t>
      </w:r>
    </w:p>
    <w:p w14:paraId="3DF40FC2" w14:textId="77777777" w:rsidR="00552DFC" w:rsidRPr="00081DA8" w:rsidRDefault="00552DFC" w:rsidP="00552DFC">
      <w:pPr>
        <w:pStyle w:val="Intestazione"/>
        <w:spacing w:line="276" w:lineRule="auto"/>
        <w:jc w:val="both"/>
        <w:rPr>
          <w:rFonts w:ascii="Garamond" w:hAnsi="Garamond"/>
        </w:rPr>
      </w:pPr>
    </w:p>
    <w:p w14:paraId="570D507B" w14:textId="22241F32" w:rsidR="00552DFC" w:rsidRPr="00081DA8" w:rsidRDefault="00552DFC" w:rsidP="00552DFC">
      <w:pPr>
        <w:pStyle w:val="Intestazione"/>
        <w:spacing w:line="276" w:lineRule="auto"/>
        <w:jc w:val="both"/>
        <w:rPr>
          <w:rFonts w:ascii="Garamond" w:hAnsi="Garamond"/>
        </w:rPr>
      </w:pPr>
      <w:r w:rsidRPr="00081DA8">
        <w:rPr>
          <w:rFonts w:ascii="Garamond" w:hAnsi="Garamond"/>
        </w:rPr>
        <w:t>N.B. per gli alunni minori l’istanza deve essere sottoscritta da entrambi i genitori</w:t>
      </w:r>
      <w:r w:rsidR="00081DA8" w:rsidRPr="00081DA8">
        <w:rPr>
          <w:rFonts w:ascii="Garamond" w:hAnsi="Garamond"/>
        </w:rPr>
        <w:t xml:space="preserve"> esercenti la potestà</w:t>
      </w:r>
      <w:r w:rsidRPr="00081DA8">
        <w:rPr>
          <w:rFonts w:ascii="Garamond" w:hAnsi="Garamond"/>
        </w:rPr>
        <w:t>; in alternativa il richiedente può rilasciare la dichiarazione in calce, ai sensi del DPR 245/2000, di aver effettuato la richiesta in osservanza delle disposizioni sulla responsabilità genitoriale di cui agli artt. 316, 337 ter e 337 quater del codice civile e del D.L. 154 del 28 dicembre 2013.</w:t>
      </w:r>
    </w:p>
    <w:p w14:paraId="34D551B5" w14:textId="77777777" w:rsidR="00552DFC" w:rsidRPr="00081DA8" w:rsidRDefault="00552DFC" w:rsidP="00552DFC">
      <w:pPr>
        <w:pStyle w:val="Intestazione"/>
        <w:spacing w:line="276" w:lineRule="auto"/>
        <w:jc w:val="both"/>
        <w:rPr>
          <w:rFonts w:ascii="Garamond" w:hAnsi="Garamond"/>
        </w:rPr>
      </w:pPr>
    </w:p>
    <w:p w14:paraId="76AC4A1E" w14:textId="77777777" w:rsidR="00552DFC" w:rsidRPr="00081DA8" w:rsidRDefault="00552DFC" w:rsidP="00552DFC">
      <w:pPr>
        <w:pStyle w:val="Intestazione"/>
        <w:jc w:val="both"/>
        <w:rPr>
          <w:rFonts w:ascii="Garamond" w:hAnsi="Garamond"/>
        </w:rPr>
      </w:pPr>
    </w:p>
    <w:p w14:paraId="4AA45809" w14:textId="77777777" w:rsidR="00552DFC" w:rsidRPr="00081DA8" w:rsidRDefault="00552DFC" w:rsidP="00552DFC">
      <w:pPr>
        <w:pStyle w:val="Intestazione"/>
        <w:jc w:val="both"/>
        <w:rPr>
          <w:rFonts w:ascii="Garamond" w:hAnsi="Garamond"/>
        </w:rPr>
      </w:pPr>
      <w:r w:rsidRPr="00081DA8">
        <w:rPr>
          <w:rFonts w:ascii="Garamond" w:hAnsi="Garamond"/>
        </w:rPr>
        <w:t>Il/la sottoscritto/a:</w:t>
      </w:r>
    </w:p>
    <w:p w14:paraId="1DD223EB" w14:textId="77777777" w:rsidR="00552DFC" w:rsidRPr="00081DA8" w:rsidRDefault="00552DFC" w:rsidP="00552DFC">
      <w:pPr>
        <w:pStyle w:val="Intestazione"/>
        <w:jc w:val="both"/>
        <w:rPr>
          <w:rFonts w:ascii="Garamond" w:hAnsi="Garamond"/>
        </w:rPr>
      </w:pPr>
    </w:p>
    <w:p w14:paraId="21B8AF43" w14:textId="77777777" w:rsidR="00552DFC" w:rsidRPr="00081DA8" w:rsidRDefault="00552DFC" w:rsidP="00552DFC">
      <w:pPr>
        <w:pStyle w:val="Intestazione"/>
        <w:jc w:val="both"/>
        <w:rPr>
          <w:rFonts w:ascii="Garamond" w:hAnsi="Garamond"/>
        </w:rPr>
      </w:pPr>
      <w:r w:rsidRPr="00081DA8">
        <w:rPr>
          <w:rFonts w:ascii="Garamond" w:hAnsi="Garamond"/>
        </w:rPr>
        <w:t>Nato/a a:                Prov. ( )                       il</w:t>
      </w:r>
    </w:p>
    <w:p w14:paraId="45285C5B" w14:textId="495E6060" w:rsidR="00552DFC" w:rsidRPr="00081DA8" w:rsidRDefault="00552DFC" w:rsidP="00552DFC">
      <w:pPr>
        <w:pStyle w:val="Intestazione"/>
        <w:jc w:val="both"/>
        <w:rPr>
          <w:rFonts w:ascii="Garamond" w:hAnsi="Garamond"/>
        </w:rPr>
      </w:pPr>
      <w:r w:rsidRPr="00081DA8">
        <w:rPr>
          <w:rFonts w:ascii="Garamond" w:hAnsi="Garamond"/>
        </w:rPr>
        <w:t xml:space="preserve">Residente in via:                        </w:t>
      </w:r>
      <w:r w:rsidR="00081DA8">
        <w:rPr>
          <w:rFonts w:ascii="Garamond" w:hAnsi="Garamond"/>
        </w:rPr>
        <w:t xml:space="preserve">                               </w:t>
      </w:r>
      <w:r w:rsidRPr="00081DA8">
        <w:rPr>
          <w:rFonts w:ascii="Garamond" w:hAnsi="Garamond"/>
        </w:rPr>
        <w:t>Comune:                                     Prov. ( )</w:t>
      </w:r>
    </w:p>
    <w:p w14:paraId="386BDFAF" w14:textId="77777777" w:rsidR="00552DFC" w:rsidRPr="00081DA8" w:rsidRDefault="00552DFC" w:rsidP="00552DFC">
      <w:pPr>
        <w:pStyle w:val="Intestazione"/>
        <w:jc w:val="both"/>
        <w:rPr>
          <w:rFonts w:ascii="Garamond" w:hAnsi="Garamond"/>
        </w:rPr>
      </w:pPr>
      <w:r w:rsidRPr="00081DA8">
        <w:rPr>
          <w:rFonts w:ascii="Garamond" w:hAnsi="Garamond"/>
        </w:rPr>
        <w:t>Recapiti telefonici/mail:</w:t>
      </w:r>
    </w:p>
    <w:p w14:paraId="1D710123" w14:textId="77777777" w:rsidR="00552DFC" w:rsidRPr="00081DA8" w:rsidRDefault="00552DFC" w:rsidP="00552DFC">
      <w:pPr>
        <w:pStyle w:val="Intestazione"/>
        <w:jc w:val="both"/>
        <w:rPr>
          <w:rFonts w:ascii="Garamond" w:hAnsi="Garamond"/>
        </w:rPr>
      </w:pPr>
      <w:r w:rsidRPr="00081DA8">
        <w:rPr>
          <w:rFonts w:ascii="Garamond" w:hAnsi="Garamond"/>
        </w:rPr>
        <w:t xml:space="preserve"> </w:t>
      </w:r>
    </w:p>
    <w:p w14:paraId="134556E9" w14:textId="77777777" w:rsidR="00552DFC" w:rsidRPr="00081DA8" w:rsidRDefault="00552DFC" w:rsidP="00552DFC">
      <w:pPr>
        <w:pStyle w:val="Intestazione"/>
        <w:jc w:val="both"/>
        <w:rPr>
          <w:rFonts w:ascii="Garamond" w:hAnsi="Garamond"/>
        </w:rPr>
      </w:pPr>
      <w:r w:rsidRPr="00081DA8">
        <w:rPr>
          <w:rFonts w:ascii="Garamond" w:hAnsi="Garamond"/>
        </w:rPr>
        <w:t>Nella sua qualità di:</w:t>
      </w:r>
    </w:p>
    <w:p w14:paraId="6623EF26" w14:textId="77777777" w:rsidR="00552DFC" w:rsidRPr="00081DA8" w:rsidRDefault="00552DFC" w:rsidP="00552DFC">
      <w:pPr>
        <w:pStyle w:val="Intestazione"/>
        <w:jc w:val="both"/>
        <w:rPr>
          <w:rFonts w:ascii="Garamond" w:hAnsi="Garamond"/>
        </w:rPr>
      </w:pPr>
    </w:p>
    <w:p w14:paraId="0B9A8217" w14:textId="77777777" w:rsidR="00552DFC" w:rsidRPr="00081DA8" w:rsidRDefault="00552DFC" w:rsidP="00552DFC">
      <w:pPr>
        <w:pStyle w:val="Intestazione"/>
        <w:jc w:val="both"/>
        <w:rPr>
          <w:rFonts w:ascii="Garamond" w:hAnsi="Garamond"/>
        </w:rPr>
      </w:pPr>
      <w:r w:rsidRPr="00081DA8">
        <w:rPr>
          <w:rFonts w:ascii="Garamond" w:hAnsi="Garamond"/>
        </w:rPr>
        <w:t>□ genitore/esercente la potestà genitoriale del minore sotto generalizzato</w:t>
      </w:r>
    </w:p>
    <w:p w14:paraId="417D5471" w14:textId="77777777" w:rsidR="00552DFC" w:rsidRPr="00081DA8" w:rsidRDefault="00552DFC" w:rsidP="00552DFC">
      <w:pPr>
        <w:pStyle w:val="Intestazione"/>
        <w:jc w:val="both"/>
        <w:rPr>
          <w:rFonts w:ascii="Garamond" w:hAnsi="Garamond"/>
        </w:rPr>
      </w:pPr>
      <w:r w:rsidRPr="00081DA8">
        <w:rPr>
          <w:rFonts w:ascii="Garamond" w:hAnsi="Garamond"/>
        </w:rPr>
        <w:t>□ interessato (da barrare in caso di utente maggiorenne, senza compilare il seguente campo)</w:t>
      </w:r>
    </w:p>
    <w:p w14:paraId="001D53B6" w14:textId="77777777" w:rsidR="00552DFC" w:rsidRPr="00081DA8" w:rsidRDefault="00552DFC" w:rsidP="00552DFC">
      <w:pPr>
        <w:pStyle w:val="Intestazione"/>
        <w:jc w:val="both"/>
        <w:rPr>
          <w:rFonts w:ascii="Garamond" w:hAnsi="Garamond"/>
        </w:rPr>
      </w:pPr>
    </w:p>
    <w:p w14:paraId="00212CBC" w14:textId="77777777" w:rsidR="00552DFC" w:rsidRPr="00081DA8" w:rsidRDefault="00552DFC" w:rsidP="00552DFC">
      <w:pPr>
        <w:pStyle w:val="Intestazione"/>
        <w:jc w:val="both"/>
        <w:rPr>
          <w:rFonts w:ascii="Garamond" w:hAnsi="Garamond"/>
        </w:rPr>
      </w:pPr>
      <w:r w:rsidRPr="00081DA8">
        <w:rPr>
          <w:rFonts w:ascii="Garamond" w:hAnsi="Garamond"/>
        </w:rPr>
        <w:t>Nome/cognome del minore:</w:t>
      </w:r>
    </w:p>
    <w:p w14:paraId="13BDE3F2" w14:textId="77777777" w:rsidR="00552DFC" w:rsidRPr="00081DA8" w:rsidRDefault="00552DFC" w:rsidP="00552DFC">
      <w:pPr>
        <w:pStyle w:val="Intestazione"/>
        <w:jc w:val="both"/>
        <w:rPr>
          <w:rFonts w:ascii="Garamond" w:hAnsi="Garamond"/>
        </w:rPr>
      </w:pPr>
    </w:p>
    <w:p w14:paraId="76DE6CE0" w14:textId="77777777" w:rsidR="00552DFC" w:rsidRPr="00081DA8" w:rsidRDefault="00552DFC" w:rsidP="00552DFC">
      <w:pPr>
        <w:pStyle w:val="Intestazione"/>
        <w:jc w:val="both"/>
        <w:rPr>
          <w:rFonts w:ascii="Garamond" w:hAnsi="Garamond"/>
        </w:rPr>
      </w:pPr>
      <w:r w:rsidRPr="00081DA8">
        <w:rPr>
          <w:rFonts w:ascii="Garamond" w:hAnsi="Garamond"/>
        </w:rPr>
        <w:t>Nato/a a: Prov. ( ) il</w:t>
      </w:r>
    </w:p>
    <w:p w14:paraId="4E03CDDC" w14:textId="77777777" w:rsidR="00552DFC" w:rsidRPr="00081DA8" w:rsidRDefault="00552DFC" w:rsidP="00552DFC">
      <w:pPr>
        <w:pStyle w:val="Intestazione"/>
        <w:jc w:val="both"/>
        <w:rPr>
          <w:rFonts w:ascii="Garamond" w:hAnsi="Garamond"/>
        </w:rPr>
      </w:pPr>
    </w:p>
    <w:p w14:paraId="02FD3FFA" w14:textId="77777777" w:rsidR="00552DFC" w:rsidRPr="00081DA8" w:rsidRDefault="00552DFC" w:rsidP="00552DFC">
      <w:pPr>
        <w:pStyle w:val="Intestazione"/>
        <w:jc w:val="both"/>
        <w:rPr>
          <w:rFonts w:ascii="Garamond" w:hAnsi="Garamond"/>
        </w:rPr>
      </w:pPr>
      <w:r w:rsidRPr="00081DA8">
        <w:rPr>
          <w:rFonts w:ascii="Garamond" w:hAnsi="Garamond"/>
        </w:rPr>
        <w:t>Residente* in via: Comune: Prov. ( )</w:t>
      </w:r>
    </w:p>
    <w:p w14:paraId="488BFF22" w14:textId="77777777" w:rsidR="00552DFC" w:rsidRPr="00081DA8" w:rsidRDefault="00552DFC" w:rsidP="00552DFC">
      <w:pPr>
        <w:pStyle w:val="Intestazione"/>
        <w:jc w:val="both"/>
        <w:rPr>
          <w:rFonts w:ascii="Garamond" w:hAnsi="Garamond"/>
        </w:rPr>
      </w:pPr>
      <w:r w:rsidRPr="00081DA8">
        <w:rPr>
          <w:rFonts w:ascii="Garamond" w:hAnsi="Garamond"/>
        </w:rPr>
        <w:t>* compilare solo se diverso dalla residenza del richiedente</w:t>
      </w:r>
    </w:p>
    <w:p w14:paraId="3DC7A6BA" w14:textId="77777777" w:rsidR="00552DFC" w:rsidRPr="00081DA8" w:rsidRDefault="00552DFC" w:rsidP="00552DFC">
      <w:pPr>
        <w:pStyle w:val="Intestazione"/>
        <w:jc w:val="both"/>
        <w:rPr>
          <w:rFonts w:ascii="Garamond" w:hAnsi="Garamond"/>
        </w:rPr>
      </w:pPr>
    </w:p>
    <w:p w14:paraId="2F540337" w14:textId="77777777" w:rsidR="00552DFC" w:rsidRPr="00081DA8" w:rsidRDefault="00552DFC" w:rsidP="00552DFC">
      <w:pPr>
        <w:pStyle w:val="Intestazione"/>
        <w:jc w:val="both"/>
        <w:rPr>
          <w:rFonts w:ascii="Garamond" w:hAnsi="Garamond"/>
        </w:rPr>
      </w:pPr>
      <w:r w:rsidRPr="00081DA8">
        <w:rPr>
          <w:rFonts w:ascii="Garamond" w:hAnsi="Garamond"/>
        </w:rPr>
        <w:t xml:space="preserve">Frequentante la scuola: </w:t>
      </w:r>
    </w:p>
    <w:p w14:paraId="450C200F" w14:textId="77777777" w:rsidR="00552DFC" w:rsidRPr="00081DA8" w:rsidRDefault="00552DFC" w:rsidP="00552DFC">
      <w:pPr>
        <w:pStyle w:val="Intestazione"/>
        <w:jc w:val="both"/>
        <w:rPr>
          <w:rFonts w:ascii="Garamond" w:hAnsi="Garamond"/>
        </w:rPr>
      </w:pPr>
      <w:r w:rsidRPr="00081DA8">
        <w:rPr>
          <w:rFonts w:ascii="Garamond" w:hAnsi="Garamond"/>
        </w:rPr>
        <w:t xml:space="preserve">classe: </w:t>
      </w:r>
    </w:p>
    <w:p w14:paraId="7D36B96F" w14:textId="77777777" w:rsidR="00552DFC" w:rsidRPr="00081DA8" w:rsidRDefault="00552DFC" w:rsidP="00552DFC">
      <w:pPr>
        <w:pStyle w:val="Intestazione"/>
        <w:jc w:val="both"/>
        <w:rPr>
          <w:rFonts w:ascii="Garamond" w:hAnsi="Garamond"/>
        </w:rPr>
      </w:pPr>
      <w:r w:rsidRPr="00081DA8">
        <w:rPr>
          <w:rFonts w:ascii="Garamond" w:hAnsi="Garamond"/>
        </w:rPr>
        <w:t xml:space="preserve">sezione: </w:t>
      </w:r>
    </w:p>
    <w:p w14:paraId="3774DD4C" w14:textId="77777777" w:rsidR="00552DFC" w:rsidRPr="00081DA8" w:rsidRDefault="00552DFC" w:rsidP="00552DFC">
      <w:pPr>
        <w:pStyle w:val="Intestazione"/>
        <w:jc w:val="both"/>
        <w:rPr>
          <w:rFonts w:ascii="Garamond" w:hAnsi="Garamond"/>
        </w:rPr>
      </w:pPr>
      <w:r w:rsidRPr="00081DA8">
        <w:rPr>
          <w:rFonts w:ascii="Garamond" w:hAnsi="Garamond"/>
        </w:rPr>
        <w:t>dove fruisce di:   □ 5 pasti/settimana □ 4 pasti/settimana □ 3 pasti/settimana □ 2 pasti/settimana □ 1 pasto/settimana</w:t>
      </w:r>
    </w:p>
    <w:p w14:paraId="75850669" w14:textId="77777777" w:rsidR="00081DA8" w:rsidRPr="00081DA8" w:rsidRDefault="00081DA8" w:rsidP="00081DA8">
      <w:pPr>
        <w:pStyle w:val="Intestazione"/>
        <w:rPr>
          <w:rFonts w:ascii="Garamond" w:hAnsi="Garamond"/>
        </w:rPr>
      </w:pPr>
    </w:p>
    <w:p w14:paraId="7CBD174D" w14:textId="21A46DEB" w:rsidR="00081DA8" w:rsidRPr="00081DA8" w:rsidRDefault="00081DA8" w:rsidP="00081DA8">
      <w:pPr>
        <w:pStyle w:val="Intestazione"/>
        <w:jc w:val="both"/>
        <w:rPr>
          <w:rFonts w:ascii="Garamond" w:hAnsi="Garamond"/>
        </w:rPr>
      </w:pPr>
      <w:r w:rsidRPr="00081DA8">
        <w:rPr>
          <w:rFonts w:ascii="Garamond" w:hAnsi="Garamond"/>
        </w:rPr>
        <w:t>Consapevole dell'importanza di un'alimentazione variata che preveda l'assunzione di tutti i principi nutritivi e di tutte le categorie di alimenti contemplati nel menù scolastico</w:t>
      </w:r>
      <w:r>
        <w:rPr>
          <w:rFonts w:ascii="Garamond" w:hAnsi="Garamond"/>
        </w:rPr>
        <w:t>;</w:t>
      </w:r>
    </w:p>
    <w:p w14:paraId="783AAFC8" w14:textId="77777777" w:rsidR="00081DA8" w:rsidRDefault="00081DA8" w:rsidP="00081DA8">
      <w:pPr>
        <w:pStyle w:val="Intestazione"/>
        <w:jc w:val="both"/>
        <w:rPr>
          <w:rFonts w:ascii="Garamond" w:hAnsi="Garamond"/>
        </w:rPr>
      </w:pPr>
      <w:r w:rsidRPr="00081DA8">
        <w:rPr>
          <w:rFonts w:ascii="Garamond" w:hAnsi="Garamond"/>
        </w:rPr>
        <w:t xml:space="preserve"> </w:t>
      </w:r>
    </w:p>
    <w:p w14:paraId="55A5C1A5" w14:textId="3C19880B" w:rsidR="00081DA8" w:rsidRPr="00081DA8" w:rsidRDefault="00081DA8" w:rsidP="00081DA8">
      <w:pPr>
        <w:pStyle w:val="Intestazione"/>
        <w:jc w:val="both"/>
        <w:rPr>
          <w:rFonts w:ascii="Garamond" w:hAnsi="Garamond"/>
        </w:rPr>
      </w:pPr>
      <w:r w:rsidRPr="00081DA8">
        <w:rPr>
          <w:rFonts w:ascii="Garamond" w:hAnsi="Garamond"/>
        </w:rPr>
        <w:t>consapevole che il menù predisposto dalla ditta di refezione non potrà garantire, da solo, la copertura totale dei fabbisogni nutrizionali giornalieri di un bambino con regime dietetico vegano, che necessariamente dovranno essere attentamente valutati e integrati dalla famiglia nei restanti pasti giornalieri, in accordo con il p</w:t>
      </w:r>
      <w:r>
        <w:rPr>
          <w:rFonts w:ascii="Garamond" w:hAnsi="Garamond"/>
        </w:rPr>
        <w:t>e</w:t>
      </w:r>
      <w:r w:rsidRPr="00081DA8">
        <w:rPr>
          <w:rFonts w:ascii="Garamond" w:hAnsi="Garamond"/>
        </w:rPr>
        <w:t>diatra di riferimento</w:t>
      </w:r>
      <w:r>
        <w:rPr>
          <w:rFonts w:ascii="Garamond" w:hAnsi="Garamond"/>
        </w:rPr>
        <w:t>;</w:t>
      </w:r>
    </w:p>
    <w:p w14:paraId="2D49CC08" w14:textId="77777777" w:rsidR="00081DA8" w:rsidRPr="00081DA8" w:rsidRDefault="00081DA8" w:rsidP="00081DA8">
      <w:pPr>
        <w:pStyle w:val="Intestazione"/>
        <w:jc w:val="both"/>
        <w:rPr>
          <w:rFonts w:ascii="Garamond" w:hAnsi="Garamond"/>
        </w:rPr>
      </w:pPr>
    </w:p>
    <w:p w14:paraId="010A25A9" w14:textId="3A84E643" w:rsidR="00081DA8" w:rsidRPr="00081DA8" w:rsidRDefault="00081DA8" w:rsidP="00081DA8">
      <w:pPr>
        <w:pStyle w:val="Intestazione"/>
        <w:jc w:val="both"/>
        <w:rPr>
          <w:rFonts w:ascii="Garamond" w:hAnsi="Garamond"/>
        </w:rPr>
      </w:pPr>
      <w:r w:rsidRPr="00081DA8">
        <w:rPr>
          <w:rFonts w:ascii="Garamond" w:hAnsi="Garamond"/>
        </w:rPr>
        <w:t>Consapevole che la stessa scelta potrebbe comportare intercorrenti problematiche sanitarie ove effettuata senza controllo medico</w:t>
      </w:r>
      <w:r>
        <w:rPr>
          <w:rFonts w:ascii="Garamond" w:hAnsi="Garamond"/>
        </w:rPr>
        <w:t>;</w:t>
      </w:r>
    </w:p>
    <w:p w14:paraId="195A7DC2" w14:textId="77777777" w:rsidR="00552DFC" w:rsidRPr="00081DA8" w:rsidRDefault="00552DFC" w:rsidP="00552DFC">
      <w:pPr>
        <w:pStyle w:val="Intestazione"/>
        <w:jc w:val="center"/>
        <w:rPr>
          <w:rFonts w:ascii="Garamond" w:hAnsi="Garamond"/>
        </w:rPr>
      </w:pPr>
      <w:r w:rsidRPr="00081DA8">
        <w:rPr>
          <w:rFonts w:ascii="Garamond" w:hAnsi="Garamond"/>
        </w:rPr>
        <w:t>RICHIEDE</w:t>
      </w:r>
    </w:p>
    <w:p w14:paraId="3F974A74" w14:textId="77777777" w:rsidR="00552DFC" w:rsidRPr="00081DA8" w:rsidRDefault="00552DFC" w:rsidP="00552DFC">
      <w:pPr>
        <w:pStyle w:val="Intestazione"/>
        <w:jc w:val="center"/>
        <w:rPr>
          <w:rFonts w:ascii="Garamond" w:hAnsi="Garamond"/>
        </w:rPr>
      </w:pPr>
    </w:p>
    <w:p w14:paraId="624D3A33" w14:textId="5F6A05BA" w:rsidR="00552DFC" w:rsidRPr="00081DA8" w:rsidRDefault="00552DFC" w:rsidP="00552DFC">
      <w:pPr>
        <w:pStyle w:val="Intestazione"/>
        <w:jc w:val="both"/>
        <w:rPr>
          <w:rFonts w:ascii="Garamond" w:hAnsi="Garamond"/>
        </w:rPr>
      </w:pPr>
      <w:r w:rsidRPr="00081DA8">
        <w:rPr>
          <w:rFonts w:ascii="Garamond" w:hAnsi="Garamond"/>
        </w:rPr>
        <w:lastRenderedPageBreak/>
        <w:t xml:space="preserve">che venga somministrata in favore </w:t>
      </w:r>
      <w:r w:rsidR="00081DA8">
        <w:rPr>
          <w:rFonts w:ascii="Garamond" w:hAnsi="Garamond"/>
        </w:rPr>
        <w:t>del proprio figlio</w:t>
      </w:r>
      <w:r w:rsidRPr="00081DA8">
        <w:rPr>
          <w:rFonts w:ascii="Garamond" w:hAnsi="Garamond"/>
        </w:rPr>
        <w:t>/in mio favore ( in caso di insegnante</w:t>
      </w:r>
      <w:r w:rsidR="00081DA8" w:rsidRPr="00081DA8">
        <w:rPr>
          <w:rFonts w:ascii="Garamond" w:hAnsi="Garamond"/>
        </w:rPr>
        <w:t>) MENU’ VEGANO, così come predisposto dalla ditta di refezione,</w:t>
      </w:r>
    </w:p>
    <w:p w14:paraId="393FB8DD" w14:textId="77777777" w:rsidR="00081DA8" w:rsidRPr="00081DA8" w:rsidRDefault="00081DA8" w:rsidP="00552DFC">
      <w:pPr>
        <w:pStyle w:val="Intestazione"/>
        <w:jc w:val="both"/>
        <w:rPr>
          <w:rFonts w:ascii="Garamond" w:hAnsi="Garamond"/>
        </w:rPr>
      </w:pPr>
    </w:p>
    <w:p w14:paraId="47BE9BC1" w14:textId="77777777" w:rsidR="00552DFC" w:rsidRPr="00081DA8" w:rsidRDefault="00552DFC" w:rsidP="00552DFC">
      <w:pPr>
        <w:pStyle w:val="Intestazione"/>
        <w:jc w:val="both"/>
        <w:rPr>
          <w:rFonts w:ascii="Garamond" w:hAnsi="Garamond"/>
        </w:rPr>
      </w:pPr>
      <w:r w:rsidRPr="00081DA8">
        <w:rPr>
          <w:rFonts w:ascii="Garamond" w:hAnsi="Garamond"/>
        </w:rPr>
        <w:t>Per la seguente durata:</w:t>
      </w:r>
    </w:p>
    <w:p w14:paraId="766A2429" w14:textId="77777777" w:rsidR="00552DFC" w:rsidRPr="00081DA8" w:rsidRDefault="00552DFC" w:rsidP="00552DFC">
      <w:pPr>
        <w:pStyle w:val="Intestazione"/>
        <w:jc w:val="both"/>
        <w:rPr>
          <w:rFonts w:ascii="Garamond" w:hAnsi="Garamond"/>
        </w:rPr>
      </w:pPr>
    </w:p>
    <w:p w14:paraId="60FA2C0F" w14:textId="2DC2703E" w:rsidR="00552DFC" w:rsidRPr="00081DA8" w:rsidRDefault="00552DFC" w:rsidP="00552DFC">
      <w:pPr>
        <w:pStyle w:val="Intestazione"/>
        <w:jc w:val="both"/>
        <w:rPr>
          <w:rFonts w:ascii="Garamond" w:hAnsi="Garamond"/>
        </w:rPr>
      </w:pPr>
      <w:r w:rsidRPr="00081DA8">
        <w:rPr>
          <w:rFonts w:ascii="Garamond" w:hAnsi="Garamond"/>
        </w:rPr>
        <w:t xml:space="preserve">□ </w:t>
      </w:r>
      <w:r w:rsidR="00081DA8" w:rsidRPr="00081DA8">
        <w:rPr>
          <w:rFonts w:ascii="Garamond" w:hAnsi="Garamond"/>
        </w:rPr>
        <w:t>PER LA DURATA DELL’INTERO CICLO SCOLASTICO</w:t>
      </w:r>
    </w:p>
    <w:p w14:paraId="78791C54" w14:textId="77777777" w:rsidR="00552DFC" w:rsidRPr="00081DA8" w:rsidRDefault="00552DFC" w:rsidP="00552DFC">
      <w:pPr>
        <w:pStyle w:val="Intestazione"/>
        <w:jc w:val="both"/>
        <w:rPr>
          <w:rFonts w:ascii="Garamond" w:hAnsi="Garamond"/>
        </w:rPr>
      </w:pPr>
      <w:r w:rsidRPr="00081DA8">
        <w:rPr>
          <w:rFonts w:ascii="Garamond" w:hAnsi="Garamond"/>
        </w:rPr>
        <w:t>□ PER L’ANNO SCOLASTICO ___________________</w:t>
      </w:r>
    </w:p>
    <w:p w14:paraId="5940BD66" w14:textId="77777777" w:rsidR="00552DFC" w:rsidRPr="00081DA8" w:rsidRDefault="00552DFC" w:rsidP="00552DFC">
      <w:pPr>
        <w:pStyle w:val="Intestazione"/>
        <w:jc w:val="both"/>
        <w:rPr>
          <w:rFonts w:ascii="Garamond" w:hAnsi="Garamond"/>
        </w:rPr>
      </w:pPr>
      <w:r w:rsidRPr="00081DA8">
        <w:rPr>
          <w:rFonts w:ascii="Garamond" w:hAnsi="Garamond"/>
        </w:rPr>
        <w:t>□ DAL ________________ AL __________________</w:t>
      </w:r>
    </w:p>
    <w:p w14:paraId="23AEC7B3" w14:textId="77777777" w:rsidR="00552DFC" w:rsidRPr="00081DA8" w:rsidRDefault="00552DFC" w:rsidP="00552DFC">
      <w:pPr>
        <w:pStyle w:val="Intestazione"/>
        <w:jc w:val="both"/>
        <w:rPr>
          <w:rFonts w:ascii="Garamond" w:hAnsi="Garamond"/>
        </w:rPr>
      </w:pPr>
    </w:p>
    <w:p w14:paraId="1479C188" w14:textId="77777777" w:rsidR="00081DA8" w:rsidRPr="00081DA8" w:rsidRDefault="00081DA8" w:rsidP="00552DFC">
      <w:pPr>
        <w:pStyle w:val="Intestazione"/>
        <w:jc w:val="right"/>
        <w:rPr>
          <w:rFonts w:ascii="Garamond" w:hAnsi="Garamond"/>
        </w:rPr>
      </w:pPr>
    </w:p>
    <w:p w14:paraId="032FE91C" w14:textId="5CA3D6F1" w:rsidR="00552DFC" w:rsidRPr="00081DA8" w:rsidRDefault="00552DFC" w:rsidP="00552DFC">
      <w:pPr>
        <w:pStyle w:val="Intestazione"/>
        <w:jc w:val="right"/>
        <w:rPr>
          <w:rFonts w:ascii="Garamond" w:hAnsi="Garamond"/>
        </w:rPr>
      </w:pPr>
      <w:r w:rsidRPr="00081DA8">
        <w:rPr>
          <w:rFonts w:ascii="Garamond" w:hAnsi="Garamond"/>
        </w:rPr>
        <w:t>FIRMA del genitore* 1 __________________________________</w:t>
      </w:r>
    </w:p>
    <w:p w14:paraId="600E8ACC" w14:textId="77777777" w:rsidR="00552DFC" w:rsidRPr="00081DA8" w:rsidRDefault="00552DFC" w:rsidP="00552DFC">
      <w:pPr>
        <w:pStyle w:val="Intestazione"/>
        <w:jc w:val="right"/>
        <w:rPr>
          <w:rFonts w:ascii="Garamond" w:hAnsi="Garamond"/>
        </w:rPr>
      </w:pPr>
      <w:r w:rsidRPr="00081DA8">
        <w:rPr>
          <w:rFonts w:ascii="Garamond" w:hAnsi="Garamond"/>
        </w:rPr>
        <w:t>(o dell’interessato in caso di utenti maggiorenni)</w:t>
      </w:r>
    </w:p>
    <w:p w14:paraId="28EF93B9" w14:textId="77777777" w:rsidR="00552DFC" w:rsidRPr="00081DA8" w:rsidRDefault="00552DFC" w:rsidP="00552DFC">
      <w:pPr>
        <w:pStyle w:val="Intestazione"/>
        <w:jc w:val="right"/>
        <w:rPr>
          <w:rFonts w:ascii="Garamond" w:hAnsi="Garamond"/>
        </w:rPr>
      </w:pPr>
      <w:r w:rsidRPr="00081DA8">
        <w:rPr>
          <w:rFonts w:ascii="Garamond" w:hAnsi="Garamond"/>
        </w:rPr>
        <w:t>FIRMA del genitore* 2 __________________________________</w:t>
      </w:r>
    </w:p>
    <w:p w14:paraId="0A02E1FF" w14:textId="77777777" w:rsidR="00552DFC" w:rsidRPr="00081DA8" w:rsidRDefault="00552DFC" w:rsidP="00552DFC">
      <w:pPr>
        <w:pStyle w:val="Intestazione"/>
        <w:jc w:val="right"/>
        <w:rPr>
          <w:rFonts w:ascii="Garamond" w:hAnsi="Garamond"/>
        </w:rPr>
      </w:pPr>
    </w:p>
    <w:p w14:paraId="2BA4B98C" w14:textId="77777777" w:rsidR="00552DFC" w:rsidRPr="00081DA8" w:rsidRDefault="00552DFC" w:rsidP="00552DFC">
      <w:pPr>
        <w:pStyle w:val="Intestazione"/>
        <w:jc w:val="right"/>
        <w:rPr>
          <w:rFonts w:ascii="Garamond" w:hAnsi="Garamond"/>
        </w:rPr>
      </w:pPr>
    </w:p>
    <w:p w14:paraId="696EF564" w14:textId="77777777" w:rsidR="00552DFC" w:rsidRPr="00081DA8" w:rsidRDefault="00552DFC" w:rsidP="00552DFC">
      <w:pPr>
        <w:pStyle w:val="Intestazione"/>
        <w:jc w:val="both"/>
        <w:rPr>
          <w:rFonts w:ascii="Garamond" w:hAnsi="Garamond"/>
        </w:rPr>
      </w:pPr>
      <w:r w:rsidRPr="00081DA8">
        <w:rPr>
          <w:rFonts w:ascii="Garamond" w:hAnsi="Garamond"/>
        </w:rPr>
        <w:t>In caso di sottoscrizione della richiesta da parte di un solo genitore* compilare la seguente dichiarazione:</w:t>
      </w:r>
    </w:p>
    <w:p w14:paraId="60C8ECBF" w14:textId="77777777" w:rsidR="00552DFC" w:rsidRPr="00081DA8" w:rsidRDefault="00552DFC" w:rsidP="00552DFC">
      <w:pPr>
        <w:pStyle w:val="Intestazione"/>
        <w:jc w:val="both"/>
        <w:rPr>
          <w:rFonts w:ascii="Garamond" w:hAnsi="Garamond"/>
        </w:rPr>
      </w:pPr>
    </w:p>
    <w:p w14:paraId="172F390D" w14:textId="77777777" w:rsidR="00552DFC" w:rsidRPr="00081DA8" w:rsidRDefault="00552DFC" w:rsidP="00552DFC">
      <w:pPr>
        <w:pStyle w:val="Intestazione"/>
        <w:jc w:val="both"/>
        <w:rPr>
          <w:rFonts w:ascii="Garamond" w:hAnsi="Garamond"/>
        </w:rPr>
      </w:pPr>
      <w:r w:rsidRPr="00081DA8">
        <w:rPr>
          <w:rFonts w:ascii="Garamond" w:hAnsi="Garamond"/>
        </w:rPr>
        <w:t>Il richiedente, consapevole delle conseguenze amministrative e penali per chi rilasci dichiarazioni non corrispondenti a verità, ai sensi del DPR 245/2000, dichiara</w:t>
      </w:r>
    </w:p>
    <w:p w14:paraId="09AC5D26" w14:textId="77777777" w:rsidR="00552DFC" w:rsidRPr="00081DA8" w:rsidRDefault="00552DFC" w:rsidP="00552DFC">
      <w:pPr>
        <w:pStyle w:val="Intestazione"/>
        <w:jc w:val="both"/>
        <w:rPr>
          <w:rFonts w:ascii="Garamond" w:hAnsi="Garamond"/>
        </w:rPr>
      </w:pPr>
    </w:p>
    <w:p w14:paraId="347E41D6" w14:textId="77777777" w:rsidR="00552DFC" w:rsidRPr="00081DA8" w:rsidRDefault="00552DFC" w:rsidP="00552DFC">
      <w:pPr>
        <w:pStyle w:val="Intestazione"/>
        <w:jc w:val="both"/>
        <w:rPr>
          <w:rFonts w:ascii="Garamond" w:hAnsi="Garamond"/>
        </w:rPr>
      </w:pPr>
      <w:r w:rsidRPr="00081DA8">
        <w:rPr>
          <w:rFonts w:ascii="Garamond" w:hAnsi="Garamond"/>
        </w:rPr>
        <w:t>□ di aver effettuato la presente richiesta per il minore in osservanza delle disposizioni sulla responsabilità genitoriale di cui agli artt. 316, 337 ter e 337 quater del codice civile e del D.L. 154 del 28 dicembre 2013, che richiedono il consenso di entrambi i genitori o dell’esercente la potestà genitoriale</w:t>
      </w:r>
    </w:p>
    <w:p w14:paraId="6AB09012" w14:textId="77777777" w:rsidR="00552DFC" w:rsidRPr="00081DA8" w:rsidRDefault="00552DFC" w:rsidP="00552DFC">
      <w:pPr>
        <w:pStyle w:val="Intestazione"/>
        <w:jc w:val="both"/>
        <w:rPr>
          <w:rFonts w:ascii="Garamond" w:hAnsi="Garamond"/>
        </w:rPr>
      </w:pPr>
    </w:p>
    <w:p w14:paraId="129400DF" w14:textId="77777777" w:rsidR="00552DFC" w:rsidRPr="00081DA8" w:rsidRDefault="00552DFC" w:rsidP="00552DFC">
      <w:pPr>
        <w:pStyle w:val="Intestazione"/>
        <w:jc w:val="both"/>
        <w:rPr>
          <w:rFonts w:ascii="Garamond" w:hAnsi="Garamond"/>
        </w:rPr>
      </w:pPr>
      <w:r w:rsidRPr="00081DA8">
        <w:rPr>
          <w:rFonts w:ascii="Garamond" w:hAnsi="Garamond"/>
        </w:rPr>
        <w:t>□ di essere l’unico soggetto esercente la potestà genitoriale sul minore</w:t>
      </w:r>
    </w:p>
    <w:p w14:paraId="52F227ED" w14:textId="77777777" w:rsidR="00552DFC" w:rsidRPr="00081DA8" w:rsidRDefault="00552DFC" w:rsidP="00552DFC">
      <w:pPr>
        <w:pStyle w:val="Intestazione"/>
        <w:jc w:val="both"/>
        <w:rPr>
          <w:rFonts w:ascii="Garamond" w:hAnsi="Garamond"/>
        </w:rPr>
      </w:pPr>
    </w:p>
    <w:p w14:paraId="2EF2A2CA" w14:textId="77777777" w:rsidR="00552DFC" w:rsidRPr="00081DA8" w:rsidRDefault="00552DFC" w:rsidP="00552DFC">
      <w:pPr>
        <w:pStyle w:val="Intestazione"/>
        <w:jc w:val="both"/>
        <w:rPr>
          <w:rFonts w:ascii="Garamond" w:hAnsi="Garamond"/>
        </w:rPr>
      </w:pPr>
    </w:p>
    <w:p w14:paraId="2D5BE43E" w14:textId="77777777" w:rsidR="00552DFC" w:rsidRPr="00081DA8" w:rsidRDefault="00552DFC" w:rsidP="00552DFC">
      <w:pPr>
        <w:pStyle w:val="Intestazione"/>
        <w:jc w:val="right"/>
        <w:rPr>
          <w:rFonts w:ascii="Garamond" w:hAnsi="Garamond"/>
        </w:rPr>
      </w:pPr>
    </w:p>
    <w:p w14:paraId="394FF597" w14:textId="77777777" w:rsidR="00552DFC" w:rsidRPr="00081DA8" w:rsidRDefault="00552DFC" w:rsidP="00552DFC">
      <w:pPr>
        <w:pStyle w:val="Intestazione"/>
        <w:jc w:val="right"/>
        <w:rPr>
          <w:rFonts w:ascii="Garamond" w:hAnsi="Garamond"/>
        </w:rPr>
      </w:pPr>
      <w:r w:rsidRPr="00081DA8">
        <w:rPr>
          <w:rFonts w:ascii="Garamond" w:hAnsi="Garamond"/>
        </w:rPr>
        <w:t>FIRMA del genitore* richiedente _______________________________</w:t>
      </w:r>
    </w:p>
    <w:p w14:paraId="4B8D7E3E" w14:textId="77777777" w:rsidR="00552DFC" w:rsidRPr="00081DA8" w:rsidRDefault="00552DFC" w:rsidP="00552DFC">
      <w:pPr>
        <w:pStyle w:val="Intestazione"/>
        <w:jc w:val="right"/>
        <w:rPr>
          <w:rFonts w:ascii="Garamond" w:hAnsi="Garamond"/>
        </w:rPr>
      </w:pPr>
      <w:r w:rsidRPr="00081DA8">
        <w:rPr>
          <w:rFonts w:ascii="Garamond" w:hAnsi="Garamond"/>
        </w:rPr>
        <w:t>*o soggetto avente la potestà genitoriale</w:t>
      </w:r>
    </w:p>
    <w:p w14:paraId="0E30E8F1" w14:textId="77777777" w:rsidR="00552DFC" w:rsidRPr="00081DA8" w:rsidRDefault="00552DFC" w:rsidP="00552DFC">
      <w:pPr>
        <w:pStyle w:val="Intestazione"/>
        <w:jc w:val="right"/>
        <w:rPr>
          <w:rFonts w:ascii="Garamond" w:hAnsi="Garamond"/>
        </w:rPr>
      </w:pPr>
    </w:p>
    <w:p w14:paraId="056525EB" w14:textId="77777777" w:rsidR="00552DFC" w:rsidRPr="00081DA8" w:rsidRDefault="00552DFC" w:rsidP="00552DFC">
      <w:pPr>
        <w:pStyle w:val="Intestazione"/>
        <w:tabs>
          <w:tab w:val="clear" w:pos="4819"/>
          <w:tab w:val="clear" w:pos="9638"/>
        </w:tabs>
        <w:jc w:val="both"/>
        <w:rPr>
          <w:rFonts w:ascii="Garamond" w:hAnsi="Garamond"/>
        </w:rPr>
      </w:pPr>
    </w:p>
    <w:p w14:paraId="7FBBB6B5" w14:textId="27F221F8" w:rsidR="00081DA8" w:rsidRPr="00081DA8" w:rsidRDefault="00552DFC" w:rsidP="00081DA8">
      <w:pPr>
        <w:autoSpaceDE w:val="0"/>
        <w:autoSpaceDN w:val="0"/>
        <w:adjustRightInd w:val="0"/>
        <w:spacing w:after="0" w:line="240" w:lineRule="auto"/>
        <w:rPr>
          <w:rFonts w:ascii="Garamond" w:hAnsi="Garamond" w:cs="TimesNewRomanPSMT"/>
          <w:sz w:val="24"/>
          <w:szCs w:val="24"/>
        </w:rPr>
      </w:pPr>
      <w:r w:rsidRPr="00081DA8">
        <w:rPr>
          <w:rFonts w:ascii="Garamond" w:hAnsi="Garamond"/>
          <w:sz w:val="24"/>
          <w:szCs w:val="24"/>
        </w:rPr>
        <w:t>FIRMA per presa visione pediatra</w:t>
      </w:r>
      <w:r w:rsidR="00081DA8" w:rsidRPr="00081DA8">
        <w:rPr>
          <w:rFonts w:ascii="Garamond" w:hAnsi="Garamond" w:cs="TimesNewRomanPSMT"/>
          <w:sz w:val="24"/>
          <w:szCs w:val="24"/>
        </w:rPr>
        <w:t xml:space="preserve"> / medico di Medicina generale dell’alunno</w:t>
      </w:r>
    </w:p>
    <w:p w14:paraId="00F05C87" w14:textId="201A5BCB" w:rsidR="00081DA8" w:rsidRPr="00081DA8" w:rsidRDefault="00081DA8" w:rsidP="00081DA8">
      <w:pPr>
        <w:autoSpaceDE w:val="0"/>
        <w:autoSpaceDN w:val="0"/>
        <w:adjustRightInd w:val="0"/>
        <w:spacing w:after="0" w:line="240" w:lineRule="auto"/>
        <w:rPr>
          <w:rFonts w:ascii="Garamond" w:hAnsi="Garamond" w:cs="TimesNewRomanPSMT"/>
          <w:sz w:val="24"/>
          <w:szCs w:val="24"/>
        </w:rPr>
      </w:pPr>
    </w:p>
    <w:p w14:paraId="2E404FCB" w14:textId="65EF80EA" w:rsidR="00081DA8" w:rsidRPr="00081DA8" w:rsidRDefault="00081DA8" w:rsidP="00081DA8">
      <w:pPr>
        <w:autoSpaceDE w:val="0"/>
        <w:autoSpaceDN w:val="0"/>
        <w:adjustRightInd w:val="0"/>
        <w:spacing w:after="0" w:line="240" w:lineRule="auto"/>
        <w:rPr>
          <w:rFonts w:ascii="Garamond" w:hAnsi="Garamond" w:cs="TimesNewRomanPSMT"/>
          <w:sz w:val="24"/>
          <w:szCs w:val="24"/>
        </w:rPr>
      </w:pPr>
      <w:r w:rsidRPr="00081DA8">
        <w:rPr>
          <w:rFonts w:ascii="Garamond" w:hAnsi="Garamond" w:cs="TimesNewRomanPSMT"/>
          <w:sz w:val="24"/>
          <w:szCs w:val="24"/>
        </w:rPr>
        <w:t>__________________________________</w:t>
      </w:r>
    </w:p>
    <w:p w14:paraId="5679CEAD" w14:textId="77777777" w:rsidR="00081DA8" w:rsidRPr="00081DA8" w:rsidRDefault="00081DA8" w:rsidP="00081DA8">
      <w:pPr>
        <w:autoSpaceDE w:val="0"/>
        <w:autoSpaceDN w:val="0"/>
        <w:adjustRightInd w:val="0"/>
        <w:spacing w:after="0" w:line="240" w:lineRule="auto"/>
        <w:rPr>
          <w:rFonts w:ascii="Garamond" w:hAnsi="Garamond" w:cs="TimesNewRomanPSMT"/>
          <w:sz w:val="24"/>
          <w:szCs w:val="24"/>
        </w:rPr>
      </w:pPr>
    </w:p>
    <w:p w14:paraId="2B04DD02" w14:textId="19FAA767" w:rsidR="00081DA8" w:rsidRPr="00081DA8" w:rsidRDefault="00081DA8" w:rsidP="00081DA8">
      <w:pPr>
        <w:autoSpaceDE w:val="0"/>
        <w:autoSpaceDN w:val="0"/>
        <w:adjustRightInd w:val="0"/>
        <w:spacing w:after="0" w:line="240" w:lineRule="auto"/>
        <w:rPr>
          <w:rFonts w:ascii="Garamond" w:hAnsi="Garamond" w:cs="TimesNewRomanPSMT"/>
          <w:sz w:val="24"/>
          <w:szCs w:val="24"/>
        </w:rPr>
      </w:pPr>
    </w:p>
    <w:p w14:paraId="146C5CF9" w14:textId="749F61ED" w:rsidR="00552DFC" w:rsidRPr="00081DA8" w:rsidRDefault="00081DA8" w:rsidP="00081DA8">
      <w:pPr>
        <w:pStyle w:val="Intestazione"/>
        <w:rPr>
          <w:rFonts w:ascii="Garamond" w:hAnsi="Garamond"/>
        </w:rPr>
      </w:pPr>
      <w:r w:rsidRPr="00081DA8">
        <w:rPr>
          <w:rFonts w:ascii="Garamond" w:hAnsi="Garamond" w:cs="TimesNewRomanPSMT"/>
        </w:rPr>
        <w:t>Data Firma</w:t>
      </w:r>
    </w:p>
    <w:p w14:paraId="1C378391" w14:textId="77777777" w:rsidR="00552DFC" w:rsidRPr="00081DA8" w:rsidRDefault="00552DFC" w:rsidP="00552DFC">
      <w:pPr>
        <w:pStyle w:val="Intestazione"/>
        <w:rPr>
          <w:rFonts w:ascii="Garamond" w:hAnsi="Garamond"/>
        </w:rPr>
      </w:pPr>
    </w:p>
    <w:p w14:paraId="18BF139E" w14:textId="77777777" w:rsidR="00552DFC" w:rsidRPr="00081DA8" w:rsidRDefault="00552DFC" w:rsidP="00552DFC">
      <w:pPr>
        <w:pStyle w:val="Intestazione"/>
        <w:rPr>
          <w:rFonts w:ascii="Garamond" w:hAnsi="Garamond"/>
        </w:rPr>
      </w:pPr>
    </w:p>
    <w:p w14:paraId="756041E1" w14:textId="77777777" w:rsidR="00552DFC" w:rsidRPr="00081DA8" w:rsidRDefault="00552DFC" w:rsidP="00552DFC">
      <w:pPr>
        <w:pStyle w:val="Intestazione"/>
        <w:rPr>
          <w:rFonts w:ascii="Garamond" w:hAnsi="Garamond"/>
        </w:rPr>
      </w:pPr>
      <w:r w:rsidRPr="00081DA8">
        <w:rPr>
          <w:rFonts w:ascii="Garamond" w:hAnsi="Garamond"/>
        </w:rPr>
        <w:t xml:space="preserve"> _______________________________</w:t>
      </w:r>
    </w:p>
    <w:p w14:paraId="08CC3866" w14:textId="77777777" w:rsidR="00552DFC" w:rsidRDefault="00552DFC" w:rsidP="00552DFC">
      <w:pPr>
        <w:pStyle w:val="Intestazione"/>
        <w:jc w:val="center"/>
        <w:rPr>
          <w:rFonts w:ascii="Garamond" w:hAnsi="Garamond"/>
        </w:rPr>
      </w:pPr>
    </w:p>
    <w:p w14:paraId="1D9C44A6" w14:textId="77777777" w:rsidR="00570E55" w:rsidRDefault="00570E55"/>
    <w:p w14:paraId="1F05BE21" w14:textId="77777777" w:rsidR="00527720" w:rsidRPr="008B60A3" w:rsidRDefault="00527720" w:rsidP="00527720">
      <w:pPr>
        <w:jc w:val="center"/>
        <w:rPr>
          <w:b/>
          <w:bCs/>
        </w:rPr>
      </w:pPr>
      <w:r w:rsidRPr="008B60A3">
        <w:rPr>
          <w:b/>
          <w:bCs/>
        </w:rPr>
        <w:t>I N F O R M A T I V A ai sensi dell’art. 13 del Regolamento UE 2016/679</w:t>
      </w:r>
    </w:p>
    <w:p w14:paraId="3A5BCD68" w14:textId="77777777" w:rsidR="00527720" w:rsidRPr="008B60A3" w:rsidRDefault="00527720" w:rsidP="00527720">
      <w:pPr>
        <w:jc w:val="center"/>
        <w:rPr>
          <w:b/>
          <w:bCs/>
        </w:rPr>
      </w:pPr>
      <w:r w:rsidRPr="008B60A3">
        <w:rPr>
          <w:b/>
          <w:bCs/>
        </w:rPr>
        <w:t>Da consegnare al momento della presentazione del certificato medico all’Istituto Comprensivo</w:t>
      </w:r>
    </w:p>
    <w:p w14:paraId="6EE3EB51" w14:textId="77777777" w:rsidR="00527720" w:rsidRPr="008B60A3" w:rsidRDefault="00527720" w:rsidP="00527720">
      <w:pPr>
        <w:jc w:val="both"/>
      </w:pPr>
      <w:r w:rsidRPr="008B60A3">
        <w:t xml:space="preserve">Gentile esercente la responsabilità genitoriale (o, in caso di utente maggiorenne, gentile interessato), desideriamo informarLa che i dati personali Suoi e del minore interessato (o, in caso di utente maggiorenne, i Suoi dati personali) saranno trattati in ottemperanza alla normativa di cui al “Regolamento europeo 2016/679 relativo alla protezione delle persone fisiche con riguardo al Trattamento dei Dati Personali, nonché alla libera circolazione di tali dati” (da ora in poi GDPR). L’Istituto Comprensivo  Bogliasco – Pieve </w:t>
      </w:r>
      <w:r w:rsidRPr="008B60A3">
        <w:lastRenderedPageBreak/>
        <w:t>Ligure - Sori, in qualità di “Titolare” del trattamento, ai sensi dell'articolo 13 del GDPR, ed ai sensi del vigente regolamento comunale per l'attuazione del Regolamento europeo, Le fornisce le seguenti informazioni:</w:t>
      </w:r>
    </w:p>
    <w:p w14:paraId="38C768C7" w14:textId="77777777" w:rsidR="00527720" w:rsidRPr="008B60A3" w:rsidRDefault="00527720" w:rsidP="00527720">
      <w:pPr>
        <w:jc w:val="both"/>
      </w:pPr>
      <w:r w:rsidRPr="008B60A3">
        <w:t>TITOLARE DEL TRATTAMENTO</w:t>
      </w:r>
    </w:p>
    <w:p w14:paraId="550B78ED" w14:textId="77777777" w:rsidR="00527720" w:rsidRPr="008B60A3" w:rsidRDefault="00527720" w:rsidP="00527720">
      <w:pPr>
        <w:jc w:val="both"/>
      </w:pPr>
      <w:r w:rsidRPr="008B60A3">
        <w:t>Titolare del trattamento è l’Istituto Comprensivo Bogliasco – Pieve Ligure – Sori    con sede in Via Mazzini,207) (Email: geic85600n@istruzione.it, PEC: geic85600n@pec.istruzione.it, centralino +39 010 3471494).</w:t>
      </w:r>
    </w:p>
    <w:p w14:paraId="342B05BF" w14:textId="77777777" w:rsidR="00527720" w:rsidRPr="008B60A3" w:rsidRDefault="00527720" w:rsidP="00527720">
      <w:pPr>
        <w:jc w:val="both"/>
      </w:pPr>
      <w:r w:rsidRPr="008B60A3">
        <w:t>RESPONSABILE DELLA PROTEZIONE DEI DATI</w:t>
      </w:r>
    </w:p>
    <w:p w14:paraId="71884E92" w14:textId="77777777" w:rsidR="00527720" w:rsidRPr="008B60A3" w:rsidRDefault="00527720" w:rsidP="00527720">
      <w:pPr>
        <w:jc w:val="both"/>
      </w:pPr>
      <w:r w:rsidRPr="008B60A3">
        <w:t xml:space="preserve">Il Responsabile della Protezione dei Dati (RPD) è il dott. ing. Andreino Garibaldi, raggiungibile al seguente indirizzo: Istituto Comprensivo Bogliasco – Pieve Ligure – Sori    - Responsabile della Protezione dei dati personali (Email: </w:t>
      </w:r>
      <w:hyperlink r:id="rId4" w:history="1">
        <w:r w:rsidRPr="008B60A3">
          <w:t>andreino.garibaldi@libero.it</w:t>
        </w:r>
      </w:hyperlink>
      <w:r w:rsidRPr="008B60A3">
        <w:t>, PEC: andreino.garibaldi@ingpec.eu).</w:t>
      </w:r>
    </w:p>
    <w:p w14:paraId="153B1D3F" w14:textId="77777777" w:rsidR="00527720" w:rsidRPr="008B60A3" w:rsidRDefault="00527720" w:rsidP="00527720">
      <w:pPr>
        <w:jc w:val="both"/>
      </w:pPr>
      <w:r w:rsidRPr="008B60A3">
        <w:t>FINALITA E BASE GIURIDICA DEL TRATTAMENTO</w:t>
      </w:r>
    </w:p>
    <w:p w14:paraId="17DDA413" w14:textId="77777777" w:rsidR="00527720" w:rsidRPr="008B60A3" w:rsidRDefault="00527720" w:rsidP="00527720">
      <w:pPr>
        <w:jc w:val="both"/>
      </w:pPr>
      <w:r w:rsidRPr="008B60A3">
        <w:t>La finalità del trattamento è la seguente:</w:t>
      </w:r>
    </w:p>
    <w:p w14:paraId="2CEC2A7F" w14:textId="77777777" w:rsidR="00527720" w:rsidRPr="008B60A3" w:rsidRDefault="00527720" w:rsidP="00527720">
      <w:pPr>
        <w:jc w:val="both"/>
      </w:pPr>
      <w:r w:rsidRPr="008B60A3">
        <w:t>· Il trattamento è finalizzato alla gestione del servizio di ristorazione scolastica ed in particolare per richiedere menù scolastici alternativi per motivi di salute e/o religiosi/etici</w:t>
      </w:r>
    </w:p>
    <w:p w14:paraId="7B270973" w14:textId="77777777" w:rsidR="00527720" w:rsidRPr="008B60A3" w:rsidRDefault="00527720" w:rsidP="00527720">
      <w:pPr>
        <w:jc w:val="both"/>
      </w:pPr>
      <w:r w:rsidRPr="008B60A3">
        <w:t>La liceità del trattamento si fonda sul consenso dell’interessato o di chi su di esso esercita la propria responsabilità genitoriale, ex art. 6, lett. a) del Reg. UE 679/2016. Pertanto in assenza di consenso non potrà essere erogata la prestazione richiesta.</w:t>
      </w:r>
    </w:p>
    <w:p w14:paraId="23A26D47" w14:textId="77777777" w:rsidR="00527720" w:rsidRPr="008B60A3" w:rsidRDefault="00527720" w:rsidP="00527720">
      <w:pPr>
        <w:jc w:val="both"/>
      </w:pPr>
      <w:r w:rsidRPr="008B60A3">
        <w:t>CATEGORIE PARTICOLARI DI DATI PERSONALI AI SENSI DELL’ARTICOLO 9 DEL REGOLAMENTO</w:t>
      </w:r>
    </w:p>
    <w:p w14:paraId="2946F0DF" w14:textId="77777777" w:rsidR="00527720" w:rsidRPr="008B60A3" w:rsidRDefault="00527720" w:rsidP="00527720">
      <w:pPr>
        <w:jc w:val="both"/>
      </w:pPr>
      <w:r w:rsidRPr="008B60A3">
        <w:t xml:space="preserve">In relazione alle finalità sopra riportate l’Istituto comprensivo  potrà trattare informazioni appartenenti alle categorie particolari di dati ai sensi dell’Articolo 9 par. 2 </w:t>
      </w:r>
      <w:proofErr w:type="spellStart"/>
      <w:r w:rsidRPr="008B60A3">
        <w:t>lett</w:t>
      </w:r>
      <w:proofErr w:type="spellEnd"/>
      <w:r w:rsidRPr="008B60A3">
        <w:t>) a) del Regolamento idonei a rivelare:</w:t>
      </w:r>
    </w:p>
    <w:p w14:paraId="219357B5" w14:textId="77777777" w:rsidR="00527720" w:rsidRPr="008B60A3" w:rsidRDefault="00527720" w:rsidP="00527720">
      <w:pPr>
        <w:jc w:val="both"/>
      </w:pPr>
      <w:r w:rsidRPr="008B60A3">
        <w:t>• l'origine razziale o etnica;</w:t>
      </w:r>
    </w:p>
    <w:p w14:paraId="2C98732D" w14:textId="77777777" w:rsidR="00527720" w:rsidRPr="008B60A3" w:rsidRDefault="00527720" w:rsidP="00527720">
      <w:pPr>
        <w:jc w:val="both"/>
      </w:pPr>
      <w:r w:rsidRPr="008B60A3">
        <w:t>• le convinzioni religiose o filosofiche;</w:t>
      </w:r>
    </w:p>
    <w:p w14:paraId="6F875691" w14:textId="77777777" w:rsidR="00527720" w:rsidRPr="008B60A3" w:rsidRDefault="00527720" w:rsidP="00527720">
      <w:pPr>
        <w:jc w:val="both"/>
      </w:pPr>
      <w:r w:rsidRPr="008B60A3">
        <w:t>• dati relativi alla salute.</w:t>
      </w:r>
    </w:p>
    <w:p w14:paraId="3610F4FC" w14:textId="77777777" w:rsidR="00527720" w:rsidRPr="008B60A3" w:rsidRDefault="00527720" w:rsidP="00527720">
      <w:pPr>
        <w:jc w:val="both"/>
      </w:pPr>
      <w:r w:rsidRPr="008B60A3">
        <w:t>DESTINATARI DEI DATI</w:t>
      </w:r>
    </w:p>
    <w:p w14:paraId="43932836" w14:textId="77777777" w:rsidR="00527720" w:rsidRPr="008B60A3" w:rsidRDefault="00527720" w:rsidP="00527720">
      <w:pPr>
        <w:jc w:val="both"/>
      </w:pPr>
      <w:r w:rsidRPr="008B60A3">
        <w:t>I seguenti soggetti riceveranno i dati personali del minore interessato (o, in caso di utente maggiorenne, i Suoi dati personali) in qualità di destinatari, ai sensi dell'articolo 28 del Regolamento, quali responsabili del trattamento:</w:t>
      </w:r>
    </w:p>
    <w:p w14:paraId="7F7A7016" w14:textId="77777777" w:rsidR="00527720" w:rsidRPr="008B60A3" w:rsidRDefault="00527720" w:rsidP="00527720">
      <w:pPr>
        <w:jc w:val="both"/>
      </w:pPr>
      <w:r w:rsidRPr="008B60A3">
        <w:t>- Uffici scolastici comunali della scuola frequentata dal minore</w:t>
      </w:r>
    </w:p>
    <w:p w14:paraId="172AFF58" w14:textId="77777777" w:rsidR="00527720" w:rsidRPr="008B60A3" w:rsidRDefault="00527720" w:rsidP="00527720">
      <w:pPr>
        <w:jc w:val="both"/>
      </w:pPr>
      <w:r w:rsidRPr="008B60A3">
        <w:t>- incaricati della predisposizione menù e diete, della produzione e distribuzione del pasto richiesto, incaricati di servizi informatici</w:t>
      </w:r>
    </w:p>
    <w:p w14:paraId="6792967A" w14:textId="77777777" w:rsidR="00527720" w:rsidRPr="008B60A3" w:rsidRDefault="00527720" w:rsidP="00527720">
      <w:pPr>
        <w:jc w:val="both"/>
      </w:pPr>
      <w:r w:rsidRPr="008B60A3">
        <w:t>- soggetti pubblici (scuola frequentata: incaricati delle attività di segreteria scolastica, personale docente e A.T.A. incaricato della sorveglianza ed assistenza alla mensa scolastica).</w:t>
      </w:r>
    </w:p>
    <w:p w14:paraId="7DA3B968" w14:textId="77777777" w:rsidR="00527720" w:rsidRPr="008B60A3" w:rsidRDefault="00527720" w:rsidP="00527720">
      <w:pPr>
        <w:jc w:val="both"/>
      </w:pPr>
      <w:r w:rsidRPr="008B60A3">
        <w:t>ULTERIORI INFORMAZIONI FORNITE AGLI INTERESSATI</w:t>
      </w:r>
    </w:p>
    <w:p w14:paraId="0D0CCAFD" w14:textId="77777777" w:rsidR="00527720" w:rsidRPr="008B60A3" w:rsidRDefault="00527720" w:rsidP="00527720">
      <w:pPr>
        <w:jc w:val="both"/>
      </w:pPr>
      <w:r w:rsidRPr="008B60A3">
        <w:t>a) Il periodo di conservazione dei dati è pari a quello necessario ai fini per cui sono raccolti, rispettando il principio di minimizzazione di cui all’articolo 5, comma 1, lettera c) del GDPR nonché all’adempimento degli obblighi di legge cui è tenuto il Titolare; oltre tale termine i dati potranno essere conservati con accesso limitato ai soli fini della difesa in sede civile e penale per eventuali controversie con l’interessato.</w:t>
      </w:r>
    </w:p>
    <w:p w14:paraId="3ED3F74B" w14:textId="77777777" w:rsidR="00527720" w:rsidRPr="008B60A3" w:rsidRDefault="00527720" w:rsidP="00527720">
      <w:pPr>
        <w:jc w:val="both"/>
      </w:pPr>
      <w:r w:rsidRPr="008B60A3">
        <w:lastRenderedPageBreak/>
        <w:t>b) È possibile esercitare il diritto di richiedere al titolare del trattamento l'accesso ai propri dati personali (e/o dell’interessato sul quale si esercita la potestà genitoriale) e la rettifica o la cancellazione degli stessi o la limitazione del trattamento o di opporsi al loro trattamento, oltre al diritto alla portabilità dei dati, rivolgendosi al Titolare all’indirizzo sopra riportato.</w:t>
      </w:r>
    </w:p>
    <w:p w14:paraId="64C2D89A" w14:textId="77777777" w:rsidR="00527720" w:rsidRPr="008B60A3" w:rsidRDefault="00527720" w:rsidP="00527720">
      <w:pPr>
        <w:jc w:val="both"/>
      </w:pPr>
      <w:r w:rsidRPr="008B60A3">
        <w:t>c) È possibile revocare il consenso in quanto la liceità del trattamento è sulla base del consenso, fatti salvi gli effetti della revoca del consenso sull’erogazione della prestazione.</w:t>
      </w:r>
    </w:p>
    <w:p w14:paraId="21FC7C6A" w14:textId="77777777" w:rsidR="00527720" w:rsidRPr="008B60A3" w:rsidRDefault="00527720" w:rsidP="00527720">
      <w:pPr>
        <w:jc w:val="both"/>
      </w:pPr>
      <w:r w:rsidRPr="008B60A3">
        <w:t>d) È possibile proporre reclamo ad un’autorità di controllo. Per l’Italia si può rivolgere all’Autorità Garante per la protezione dei dati personali, come previsto dall'art. 77 del Regolamento stesso, o di adire le opportune sedi giudiziarie (art. 79 del Regolamento).</w:t>
      </w:r>
    </w:p>
    <w:p w14:paraId="6E3DBAA2" w14:textId="77777777" w:rsidR="00527720" w:rsidRPr="008B60A3" w:rsidRDefault="00527720" w:rsidP="00527720">
      <w:pPr>
        <w:jc w:val="both"/>
      </w:pPr>
      <w:r w:rsidRPr="008B60A3">
        <w:t>e) La comunicazione di dati è prevista dal consenso dell’interessato o di chi su di esso esercita la propria responsabilità genitoriale.</w:t>
      </w:r>
    </w:p>
    <w:p w14:paraId="512DC7AB" w14:textId="77777777" w:rsidR="00527720" w:rsidRPr="008B60A3" w:rsidRDefault="00527720" w:rsidP="00527720">
      <w:pPr>
        <w:jc w:val="both"/>
      </w:pPr>
      <w:r w:rsidRPr="008B60A3">
        <w:t>f) L’interessato non è soggetto ad un processo di decisione automatizzato o a logiche di profilazione.</w:t>
      </w:r>
    </w:p>
    <w:p w14:paraId="6451DDD6" w14:textId="77777777" w:rsidR="00527720" w:rsidRPr="008B60A3" w:rsidRDefault="00527720" w:rsidP="00527720">
      <w:pPr>
        <w:jc w:val="both"/>
      </w:pPr>
      <w:r w:rsidRPr="008B60A3">
        <w:t>g) I dati dell’interessato potranno essere usati per altre finalità ed in particolare:</w:t>
      </w:r>
    </w:p>
    <w:p w14:paraId="33B8381B" w14:textId="77777777" w:rsidR="00527720" w:rsidRPr="008B60A3" w:rsidRDefault="00527720" w:rsidP="00527720">
      <w:pPr>
        <w:jc w:val="both"/>
      </w:pPr>
      <w:r w:rsidRPr="008B60A3">
        <w:t>· Archiviazione storica</w:t>
      </w:r>
    </w:p>
    <w:p w14:paraId="3D4D23B9" w14:textId="77777777" w:rsidR="00527720" w:rsidRPr="008B60A3" w:rsidRDefault="00527720" w:rsidP="00527720">
      <w:pPr>
        <w:jc w:val="both"/>
      </w:pPr>
      <w:r w:rsidRPr="008B60A3">
        <w:t>· Statistiche</w:t>
      </w:r>
    </w:p>
    <w:p w14:paraId="536047B9" w14:textId="77777777" w:rsidR="00527720" w:rsidRPr="008B60A3" w:rsidRDefault="00527720" w:rsidP="00527720">
      <w:pPr>
        <w:jc w:val="both"/>
      </w:pPr>
      <w:r w:rsidRPr="008B60A3">
        <w:t>A fronte di quanto sopra</w:t>
      </w:r>
    </w:p>
    <w:p w14:paraId="2FAC640B" w14:textId="77777777" w:rsidR="00527720" w:rsidRPr="008B60A3" w:rsidRDefault="00527720" w:rsidP="00527720">
      <w:pPr>
        <w:jc w:val="both"/>
      </w:pPr>
      <w:r w:rsidRPr="008B60A3">
        <w:t>Dichiaro di aver attentamente e consapevolmente letto l’informativa che precede e di essere stato/a esaustivamente informato dei diritti che posso esercitare, e quindi</w:t>
      </w:r>
    </w:p>
    <w:p w14:paraId="0386B9B0" w14:textId="77777777" w:rsidR="00527720" w:rsidRPr="008B60A3" w:rsidRDefault="00527720" w:rsidP="00527720">
      <w:pPr>
        <w:jc w:val="both"/>
      </w:pPr>
      <w:r w:rsidRPr="008B60A3">
        <w:t>□ Acconsento □ Non Acconsento</w:t>
      </w:r>
    </w:p>
    <w:p w14:paraId="628E578C" w14:textId="77777777" w:rsidR="00527720" w:rsidRPr="008B60A3" w:rsidRDefault="00527720" w:rsidP="00527720">
      <w:pPr>
        <w:jc w:val="both"/>
      </w:pPr>
    </w:p>
    <w:p w14:paraId="09C1820F" w14:textId="77777777" w:rsidR="00527720" w:rsidRPr="008B60A3" w:rsidRDefault="00527720" w:rsidP="00527720">
      <w:pPr>
        <w:jc w:val="both"/>
      </w:pPr>
      <w:r w:rsidRPr="008B60A3">
        <w:t>FIRMA del genitore* 1 ____________________________________________</w:t>
      </w:r>
    </w:p>
    <w:p w14:paraId="5FA73803" w14:textId="77777777" w:rsidR="00527720" w:rsidRPr="008B60A3" w:rsidRDefault="00527720" w:rsidP="00527720">
      <w:pPr>
        <w:jc w:val="both"/>
      </w:pPr>
      <w:r w:rsidRPr="008B60A3">
        <w:t>(o dell’interessato in caso di utenti maggiorenni)</w:t>
      </w:r>
    </w:p>
    <w:p w14:paraId="2D1CBEA1" w14:textId="77777777" w:rsidR="00527720" w:rsidRPr="008B60A3" w:rsidRDefault="00527720" w:rsidP="00527720">
      <w:pPr>
        <w:jc w:val="both"/>
      </w:pPr>
    </w:p>
    <w:p w14:paraId="42CA03C6" w14:textId="77777777" w:rsidR="00527720" w:rsidRPr="008B60A3" w:rsidRDefault="00527720" w:rsidP="00527720">
      <w:pPr>
        <w:jc w:val="both"/>
      </w:pPr>
      <w:r w:rsidRPr="008B60A3">
        <w:t>FIRMA del genitore* 2 ____________________________________________</w:t>
      </w:r>
    </w:p>
    <w:p w14:paraId="5AFFA23D" w14:textId="77777777" w:rsidR="00527720" w:rsidRPr="008B60A3" w:rsidRDefault="00527720" w:rsidP="00527720">
      <w:pPr>
        <w:jc w:val="both"/>
      </w:pPr>
      <w:r w:rsidRPr="008B60A3">
        <w:t>In caso di sottoscrizione del consenso da parte di un solo genitore*:</w:t>
      </w:r>
    </w:p>
    <w:p w14:paraId="1BFFD9CD" w14:textId="77777777" w:rsidR="00527720" w:rsidRPr="008B60A3" w:rsidRDefault="00527720" w:rsidP="00527720">
      <w:pPr>
        <w:jc w:val="both"/>
      </w:pPr>
    </w:p>
    <w:p w14:paraId="41534691" w14:textId="77777777" w:rsidR="00527720" w:rsidRPr="008B60A3" w:rsidRDefault="00527720" w:rsidP="00527720">
      <w:pPr>
        <w:jc w:val="both"/>
      </w:pPr>
      <w:r w:rsidRPr="008B60A3">
        <w:t>Il richiedente, consapevole delle conseguenze amministrative e penali per chi rilasci dichiarazioni non corrispondenti a verità, ai sensi del DPR 245/2000, dichiara</w:t>
      </w:r>
    </w:p>
    <w:p w14:paraId="32C71240" w14:textId="77777777" w:rsidR="00527720" w:rsidRPr="008B60A3" w:rsidRDefault="00527720" w:rsidP="00527720">
      <w:pPr>
        <w:jc w:val="both"/>
      </w:pPr>
      <w:r w:rsidRPr="008B60A3">
        <w:t>□ di aver effettuato la scelta richiesta in osservanza delle disposizioni sulla responsabilità genitoriale di cui agli artt. 316, 337 ter e 337 quater del codice civile e del D.L. 154 del 28 dicembre 2013, che richiedono il consenso di entrambi i genitori”.</w:t>
      </w:r>
    </w:p>
    <w:p w14:paraId="1A13F878" w14:textId="77777777" w:rsidR="00527720" w:rsidRPr="008B60A3" w:rsidRDefault="00527720" w:rsidP="00527720">
      <w:pPr>
        <w:jc w:val="both"/>
      </w:pPr>
      <w:r w:rsidRPr="008B60A3">
        <w:t>□ di essere l’unico soggetto esercente la potestà genitoriale sul minore</w:t>
      </w:r>
    </w:p>
    <w:p w14:paraId="0B2FD78F" w14:textId="77777777" w:rsidR="00527720" w:rsidRPr="008B60A3" w:rsidRDefault="00527720" w:rsidP="00527720">
      <w:pPr>
        <w:jc w:val="both"/>
      </w:pPr>
    </w:p>
    <w:p w14:paraId="456D32C2" w14:textId="77777777" w:rsidR="00527720" w:rsidRPr="008B60A3" w:rsidRDefault="00527720" w:rsidP="00527720">
      <w:pPr>
        <w:jc w:val="both"/>
      </w:pPr>
      <w:r w:rsidRPr="008B60A3">
        <w:t>FIRMA del genitore* _______________________________________</w:t>
      </w:r>
    </w:p>
    <w:p w14:paraId="094123F5" w14:textId="77777777" w:rsidR="00527720" w:rsidRPr="008B60A3" w:rsidRDefault="00527720" w:rsidP="00527720">
      <w:pPr>
        <w:jc w:val="both"/>
      </w:pPr>
      <w:r w:rsidRPr="008B60A3">
        <w:t>*o soggetto avente la potestà genitoriale</w:t>
      </w:r>
    </w:p>
    <w:p w14:paraId="39F42DD2" w14:textId="2B816B7F" w:rsidR="00552DFC" w:rsidRDefault="00552DFC" w:rsidP="00552DFC"/>
    <w:sectPr w:rsidR="00552D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FC"/>
    <w:rsid w:val="00081DA8"/>
    <w:rsid w:val="00527720"/>
    <w:rsid w:val="00552DFC"/>
    <w:rsid w:val="00570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2F63"/>
  <w15:chartTrackingRefBased/>
  <w15:docId w15:val="{437A72A0-FB99-4524-A4B5-7AF5EB54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552DF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552DF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52D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2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ino.garibaldi@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3</cp:revision>
  <cp:lastPrinted>2020-02-29T15:15:00Z</cp:lastPrinted>
  <dcterms:created xsi:type="dcterms:W3CDTF">2020-07-01T14:32:00Z</dcterms:created>
  <dcterms:modified xsi:type="dcterms:W3CDTF">2020-07-08T09:36:00Z</dcterms:modified>
</cp:coreProperties>
</file>